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CE4EAA">
        <w:rPr>
          <w:rFonts w:cs="Times New Roman"/>
          <w:b/>
          <w:sz w:val="28"/>
        </w:rPr>
        <w:t xml:space="preserve"> </w:t>
      </w:r>
      <w:proofErr w:type="gramStart"/>
      <w:r w:rsidR="00CE4EAA">
        <w:rPr>
          <w:rFonts w:cs="Times New Roman"/>
          <w:b/>
          <w:sz w:val="28"/>
        </w:rPr>
        <w:t>22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06280" w:rsidRDefault="00CE4EAA" w:rsidP="00406280">
            <w:r>
              <w:rPr>
                <w:b/>
                <w:u w:val="single"/>
              </w:rPr>
              <w:t>Brožurka</w:t>
            </w:r>
            <w:r>
              <w:t xml:space="preserve"> – Procvičujeme slovní druhy</w:t>
            </w:r>
          </w:p>
          <w:p w:rsidR="00CE4EAA" w:rsidRDefault="00CE4EAA" w:rsidP="00406280">
            <w:r>
              <w:t>str. 23/cv.6,7,8</w:t>
            </w:r>
          </w:p>
          <w:p w:rsidR="00CE4EAA" w:rsidRDefault="00CE4EAA" w:rsidP="00406280">
            <w:r>
              <w:t>(nápověda str. 21)</w:t>
            </w:r>
          </w:p>
          <w:p w:rsidR="00CE4EAA" w:rsidRPr="00CE4EAA" w:rsidRDefault="00CE4EAA" w:rsidP="00406280"/>
          <w:p w:rsidR="0096202A" w:rsidRDefault="006C6CC6" w:rsidP="007A5F38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406280" w:rsidRDefault="00CE4EAA" w:rsidP="007A5F38">
            <w:r>
              <w:t>str. 63 – Pamatuj si!</w:t>
            </w:r>
          </w:p>
          <w:p w:rsidR="00CE4EAA" w:rsidRDefault="00CE4EAA" w:rsidP="007A5F38">
            <w:r>
              <w:t xml:space="preserve">      64 – Pamatuj </w:t>
            </w:r>
            <w:proofErr w:type="gramStart"/>
            <w:r>
              <w:t>si !</w:t>
            </w:r>
            <w:proofErr w:type="gramEnd"/>
          </w:p>
          <w:p w:rsidR="00CE4EAA" w:rsidRDefault="00CE4EAA" w:rsidP="007A5F38">
            <w:r>
              <w:t xml:space="preserve">      64/cv.1a</w:t>
            </w:r>
          </w:p>
          <w:p w:rsidR="00CE4EAA" w:rsidRPr="00406280" w:rsidRDefault="00CE4EAA" w:rsidP="007A5F38">
            <w:r>
              <w:t xml:space="preserve">      64/cv.2 – podtrhni vlnovkou slovesa, zapiš vzorce</w:t>
            </w:r>
          </w:p>
          <w:p w:rsidR="007A257C" w:rsidRDefault="00CE4EAA" w:rsidP="007A257C">
            <w:r>
              <w:t xml:space="preserve">            </w:t>
            </w:r>
          </w:p>
          <w:p w:rsidR="00406280" w:rsidRPr="00D158DF" w:rsidRDefault="00406280" w:rsidP="007A257C">
            <w:r>
              <w:t xml:space="preserve">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E4EAA" w:rsidRDefault="00CE4EAA" w:rsidP="00D158DF">
            <w:r>
              <w:t>str.58/cv.1,2,3</w:t>
            </w:r>
          </w:p>
          <w:p w:rsidR="00CE4EAA" w:rsidRDefault="00CE4EAA" w:rsidP="00D158DF"/>
          <w:p w:rsidR="00CE4EAA" w:rsidRDefault="00CE4EAA" w:rsidP="00D158DF">
            <w:r>
              <w:t>ústní procvičování</w:t>
            </w:r>
          </w:p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7A5F38" w:rsidRDefault="00406280" w:rsidP="00D30952">
            <w:r>
              <w:t xml:space="preserve">      </w:t>
            </w:r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282856" w:rsidP="00D30952"/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61827" w:rsidRDefault="00CE4EAA" w:rsidP="00CE4EAA">
            <w:pPr>
              <w:tabs>
                <w:tab w:val="center" w:pos="3168"/>
              </w:tabs>
            </w:pPr>
            <w:r>
              <w:rPr>
                <w:b/>
                <w:u w:val="single"/>
              </w:rPr>
              <w:t xml:space="preserve">Při odevzdávání učebnice přineste i pracovní sešit </w:t>
            </w:r>
            <w:proofErr w:type="gramStart"/>
            <w:r>
              <w:rPr>
                <w:b/>
                <w:u w:val="single"/>
              </w:rPr>
              <w:t>do</w:t>
            </w:r>
            <w:proofErr w:type="gramEnd"/>
            <w:r>
              <w:rPr>
                <w:b/>
                <w:u w:val="single"/>
              </w:rPr>
              <w:t xml:space="preserve"> AJ, budeme ho dokončovat v příštím školním roce.</w:t>
            </w:r>
            <w:bookmarkStart w:id="0" w:name="_GoBack"/>
            <w:bookmarkEnd w:id="0"/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E8"/>
    <w:multiLevelType w:val="hybridMultilevel"/>
    <w:tmpl w:val="A06023C8"/>
    <w:lvl w:ilvl="0" w:tplc="F7F2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06280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A5F38"/>
    <w:rsid w:val="007C3B07"/>
    <w:rsid w:val="00801DF5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CE4EAA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0C93-3D2A-4CEC-946F-DED90123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65</cp:revision>
  <dcterms:created xsi:type="dcterms:W3CDTF">2020-03-23T08:23:00Z</dcterms:created>
  <dcterms:modified xsi:type="dcterms:W3CDTF">2020-06-22T11:32:00Z</dcterms:modified>
</cp:coreProperties>
</file>